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B" w:rsidRPr="00C655A7" w:rsidRDefault="00D46FFB" w:rsidP="00D46FFB"/>
    <w:p w:rsidR="00D46FFB" w:rsidRPr="00847655" w:rsidRDefault="00D46FFB" w:rsidP="00D46FFB">
      <w:pPr>
        <w:pStyle w:val="Zkladntext21"/>
        <w:jc w:val="center"/>
        <w:rPr>
          <w:b/>
          <w:color w:val="auto"/>
        </w:rPr>
      </w:pPr>
    </w:p>
    <w:p w:rsidR="00D46FFB" w:rsidRDefault="00D46FFB" w:rsidP="00D46FFB">
      <w:pPr>
        <w:pStyle w:val="Nadpis6"/>
        <w:ind w:left="0"/>
        <w:rPr>
          <w:color w:val="auto"/>
        </w:rPr>
      </w:pPr>
      <w:r w:rsidRPr="00625CF8">
        <w:rPr>
          <w:color w:val="auto"/>
        </w:rPr>
        <w:t>Z</w:t>
      </w:r>
      <w:r w:rsidR="000C72BD">
        <w:rPr>
          <w:color w:val="auto"/>
        </w:rPr>
        <w:t>Á</w:t>
      </w:r>
      <w:r w:rsidR="00441A07">
        <w:rPr>
          <w:color w:val="auto"/>
        </w:rPr>
        <w:t xml:space="preserve">PISNÍ  LIST na </w:t>
      </w:r>
      <w:bookmarkStart w:id="0" w:name="_GoBack"/>
      <w:bookmarkEnd w:id="0"/>
      <w:r w:rsidR="00441A07">
        <w:rPr>
          <w:color w:val="auto"/>
        </w:rPr>
        <w:t>zápis do ZŠ pro školní rok  2025/2026</w:t>
      </w:r>
    </w:p>
    <w:p w:rsidR="0039598E" w:rsidRPr="0039598E" w:rsidRDefault="0039598E" w:rsidP="0039598E"/>
    <w:p w:rsidR="00D46FFB" w:rsidRPr="00625CF8" w:rsidRDefault="00D46FFB" w:rsidP="00D46FFB"/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  <w:r w:rsidR="00231953">
        <w:rPr>
          <w:sz w:val="24"/>
        </w:rPr>
        <w:t>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r w:rsidR="00231953">
        <w:rPr>
          <w:sz w:val="24"/>
        </w:rPr>
        <w:t xml:space="preserve">občanství__________ </w:t>
      </w:r>
      <w:r>
        <w:rPr>
          <w:sz w:val="24"/>
        </w:rPr>
        <w:t>Trvalý pobyt 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E77A59">
        <w:rPr>
          <w:sz w:val="24"/>
        </w:rPr>
        <w:t xml:space="preserve"> </w:t>
      </w:r>
      <w:r>
        <w:rPr>
          <w:sz w:val="24"/>
        </w:rPr>
        <w:t>MŠ) 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pojišťov</w:t>
      </w:r>
      <w:r w:rsidR="00231953">
        <w:rPr>
          <w:sz w:val="24"/>
        </w:rPr>
        <w:t xml:space="preserve">na _____________Zájem o </w:t>
      </w:r>
      <w:r w:rsidR="00231953">
        <w:rPr>
          <w:sz w:val="24"/>
        </w:rPr>
        <w:tab/>
        <w:t>ŠJ  ano/ne                     ŠD   ano/ne</w:t>
      </w:r>
      <w:r>
        <w:rPr>
          <w:sz w:val="24"/>
        </w:rPr>
        <w:t xml:space="preserve"> 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</w:t>
      </w:r>
    </w:p>
    <w:p w:rsidR="00D46FFB" w:rsidRDefault="00231953" w:rsidP="00D46FFB">
      <w:pPr>
        <w:spacing w:before="120" w:line="240" w:lineRule="atLeast"/>
        <w:rPr>
          <w:sz w:val="24"/>
        </w:rPr>
      </w:pPr>
      <w:r>
        <w:rPr>
          <w:sz w:val="24"/>
        </w:rPr>
        <w:t>Telefonické spojení __________________________________________________________</w:t>
      </w:r>
    </w:p>
    <w:p w:rsid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 xml:space="preserve">E-mail </w:t>
      </w:r>
      <w:r w:rsidR="00E77A59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:rsidR="00D46FFB" w:rsidRDefault="00D46FFB" w:rsidP="00E77A59">
      <w:pPr>
        <w:rPr>
          <w:sz w:val="24"/>
        </w:rPr>
      </w:pPr>
    </w:p>
    <w:p w:rsidR="0039598E" w:rsidRDefault="0039598E" w:rsidP="0039598E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:rsidR="0039598E" w:rsidRDefault="0039598E" w:rsidP="0039598E">
      <w:pPr>
        <w:pStyle w:val="Normlnweb"/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ANO                                              NE</w:t>
      </w:r>
    </w:p>
    <w:p w:rsidR="0039598E" w:rsidRDefault="0039598E" w:rsidP="0039598E">
      <w:pPr>
        <w:pStyle w:val="Normlnweb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Svůj souhlas poskytuji pro účely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Byl jsem poučen o právech podle zákona o zpracování osobních údajů č. 110/2019 Sb. Více informací najdete na webových stránkách školy </w:t>
      </w:r>
      <w:hyperlink r:id="rId6" w:history="1">
        <w:r w:rsidRPr="00DA47ED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:rsidR="0039598E" w:rsidRDefault="0039598E" w:rsidP="0039598E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>ANO                                              NE</w:t>
      </w:r>
    </w:p>
    <w:p w:rsidR="00D46FFB" w:rsidRDefault="00D46FFB" w:rsidP="00D46FFB">
      <w:pPr>
        <w:rPr>
          <w:sz w:val="24"/>
        </w:rPr>
      </w:pPr>
    </w:p>
    <w:p w:rsidR="000C72BD" w:rsidRDefault="000C72BD" w:rsidP="00D46FFB">
      <w:pPr>
        <w:rPr>
          <w:sz w:val="24"/>
        </w:rPr>
      </w:pPr>
    </w:p>
    <w:p w:rsidR="00D46FFB" w:rsidRDefault="00231953" w:rsidP="00D46FFB">
      <w:r>
        <w:rPr>
          <w:sz w:val="24"/>
        </w:rPr>
        <w:t>Ve Vrbovci dne</w:t>
      </w:r>
      <w:r w:rsidR="000C72BD">
        <w:rPr>
          <w:sz w:val="24"/>
        </w:rPr>
        <w:t>: ___________________________________________________________</w:t>
      </w:r>
      <w:r w:rsidR="00D46FFB">
        <w:rPr>
          <w:sz w:val="24"/>
        </w:rPr>
        <w:tab/>
      </w:r>
      <w:r w:rsidR="00D46FFB">
        <w:rPr>
          <w:sz w:val="24"/>
        </w:rPr>
        <w:tab/>
      </w:r>
    </w:p>
    <w:p w:rsidR="004F3808" w:rsidRPr="00D46FFB" w:rsidRDefault="00D46FFB" w:rsidP="00D46FFB">
      <w:pPr>
        <w:spacing w:before="120" w:line="240" w:lineRule="atLeast"/>
        <w:rPr>
          <w:sz w:val="24"/>
        </w:rPr>
      </w:pPr>
      <w:r>
        <w:rPr>
          <w:sz w:val="24"/>
        </w:rPr>
        <w:t>Podpis rodičů: _____________________________________________________________</w:t>
      </w:r>
    </w:p>
    <w:sectPr w:rsidR="004F3808" w:rsidRPr="00D46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07" w:rsidRDefault="00E85007" w:rsidP="007314DF">
      <w:r>
        <w:separator/>
      </w:r>
    </w:p>
  </w:endnote>
  <w:endnote w:type="continuationSeparator" w:id="0">
    <w:p w:rsidR="00E85007" w:rsidRDefault="00E85007" w:rsidP="007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07" w:rsidRDefault="00E85007" w:rsidP="007314DF">
      <w:r>
        <w:separator/>
      </w:r>
    </w:p>
  </w:footnote>
  <w:footnote w:type="continuationSeparator" w:id="0">
    <w:p w:rsidR="00E85007" w:rsidRDefault="00E85007" w:rsidP="0073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DF" w:rsidRDefault="007314DF" w:rsidP="007314DF">
    <w:pPr>
      <w:jc w:val="center"/>
      <w:outlineLvl w:val="0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Základní škola a Mateřská škola Vrbovec</w:t>
    </w:r>
  </w:p>
  <w:p w:rsidR="007314DF" w:rsidRDefault="007314DF" w:rsidP="007314DF">
    <w:pPr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8"/>
          <w:szCs w:val="18"/>
        </w:rPr>
        <w:t>reditelna@zsmsvrbovec.cz</w:t>
      </w:r>
    </w:hyperlink>
  </w:p>
  <w:p w:rsidR="007314DF" w:rsidRDefault="007314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FB"/>
    <w:rsid w:val="000C72BD"/>
    <w:rsid w:val="000E26D0"/>
    <w:rsid w:val="00133D13"/>
    <w:rsid w:val="00196363"/>
    <w:rsid w:val="00231953"/>
    <w:rsid w:val="002844DB"/>
    <w:rsid w:val="0039598E"/>
    <w:rsid w:val="00441A07"/>
    <w:rsid w:val="004F3808"/>
    <w:rsid w:val="00552536"/>
    <w:rsid w:val="00657201"/>
    <w:rsid w:val="006A6766"/>
    <w:rsid w:val="007314DF"/>
    <w:rsid w:val="008B08E3"/>
    <w:rsid w:val="00902EAE"/>
    <w:rsid w:val="00A6428C"/>
    <w:rsid w:val="00B25014"/>
    <w:rsid w:val="00B30C69"/>
    <w:rsid w:val="00CA7D24"/>
    <w:rsid w:val="00D40537"/>
    <w:rsid w:val="00D46FFB"/>
    <w:rsid w:val="00E77A59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1AE9"/>
  <w15:docId w15:val="{A75BAA4C-4688-46AA-AB34-919BB7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F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6FFB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46FF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D46FFB"/>
    <w:pPr>
      <w:spacing w:before="120" w:line="240" w:lineRule="atLeast"/>
      <w:jc w:val="both"/>
    </w:pPr>
    <w:rPr>
      <w:color w:val="0000FF"/>
      <w:sz w:val="24"/>
    </w:rPr>
  </w:style>
  <w:style w:type="paragraph" w:styleId="Normlnweb">
    <w:name w:val="Normal (Web)"/>
    <w:basedOn w:val="Normln"/>
    <w:uiPriority w:val="99"/>
    <w:semiHidden/>
    <w:unhideWhenUsed/>
    <w:rsid w:val="00B30C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7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rsid w:val="003959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1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14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1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4D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na@zsmsvrbov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2</cp:revision>
  <cp:lastPrinted>2025-03-04T08:19:00Z</cp:lastPrinted>
  <dcterms:created xsi:type="dcterms:W3CDTF">2025-03-04T08:19:00Z</dcterms:created>
  <dcterms:modified xsi:type="dcterms:W3CDTF">2025-03-04T08:19:00Z</dcterms:modified>
</cp:coreProperties>
</file>